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333333"/>
          <w:spacing w:val="0"/>
          <w:position w:val="0"/>
          <w:sz w:val="32"/>
          <w:u w:val="single"/>
          <w:shd w:fill="FFFFFF" w:val="clear"/>
        </w:rPr>
      </w:pPr>
      <w:r>
        <w:rPr>
          <w:rFonts w:ascii="Tahoma" w:hAnsi="Tahoma" w:cs="Tahoma" w:eastAsia="Tahoma"/>
          <w:b/>
          <w:color w:val="333333"/>
          <w:spacing w:val="0"/>
          <w:position w:val="0"/>
          <w:sz w:val="32"/>
          <w:u w:val="single"/>
          <w:shd w:fill="FFFFFF" w:val="clear"/>
        </w:rPr>
        <w:t xml:space="preserve">CURRICULUM VITAE</w:t>
      </w:r>
    </w:p>
    <w:p>
      <w:pPr>
        <w:spacing w:before="0" w:after="0" w:line="240"/>
        <w:ind w:right="0" w:left="0" w:firstLine="0"/>
        <w:jc w:val="center"/>
        <w:rPr>
          <w:rFonts w:ascii="Tahoma" w:hAnsi="Tahoma" w:cs="Tahoma" w:eastAsia="Tahoma"/>
          <w:color w:val="333333"/>
          <w:spacing w:val="0"/>
          <w:position w:val="0"/>
          <w:sz w:val="32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32"/>
          <w:shd w:fill="FFFFFF" w:val="clear"/>
        </w:rPr>
        <w:t xml:space="preserve">John_diazvargas@hotmail.com</w:t>
      </w:r>
    </w:p>
    <w:p>
      <w:pPr>
        <w:spacing w:before="0" w:after="0" w:line="240"/>
        <w:ind w:right="0" w:left="2124" w:firstLine="708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u w:val="single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u w:val="single"/>
          <w:shd w:fill="FFFFFF" w:val="clear"/>
        </w:rPr>
        <w:t xml:space="preserve">John Víctor Díaz Vargas </w:t>
        <w:br/>
      </w: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br/>
      </w:r>
    </w:p>
    <w:p>
      <w:pPr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t xml:space="preserve">resumen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Soy técnico mecánico del liceo industrial de Coquimbo, me desarrollo bien en equipos mecánicos. Además de capacitarme como operador de maquinaria pesada, en retroexcavadora y carga frontal, también en camiones de alto tonelaje siempre dispuesto a capacitarme para estar corrientes con las nuevas tecnologías y emprender soluciones y dispuesto a desempeñar un rol activo en equipos de trabajo. 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t xml:space="preserve">ESTUDIOS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Instituto de capacitación y perfeccionamiento académico corcap operador  training de camión extracción  rajo abierto 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Centro de Capacitación Yamaha mi chimar Santiago 2008 (Motores de fuera de borda.)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Capacitación Como Operador de Maquinaria pesada, en retroexcavadora y carga frontal.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br/>
      </w: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t xml:space="preserve">Enseñanza Media</w:t>
        <w:br/>
      </w: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Técnico en mecánica automotriz</w:t>
        <w:br/>
        <w:t xml:space="preserve"> Liceo José tomas de Urmeneta García industrial de Coquimbo </w:t>
        <w:br/>
      </w: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t xml:space="preserve">Enseñanza Básica</w:t>
      </w: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Colegio Aníbal Pinto.</w:t>
        <w:br/>
      </w: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t xml:space="preserve">EXPERIENCIA LABORAL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br/>
        <w:t xml:space="preserve">  Practica Profesional comercial Ocaranza, desempeñando el cargo de mecánico. Ajustes de motores marinos, generadores, moto bombas a gasolina, diesel, y neumáticas, placas compacta doras a gasolina y diesel, pata patas. 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Doza s.a. Mecánico en mantención en maquinaria pesada. Mantenciones en motores eléctricos, bombas a gasolina y diesel, y neumáticas.  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4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4"/>
          <w:shd w:fill="auto" w:val="clear"/>
        </w:rPr>
        <w:t xml:space="preserve"> Minera San Gerónimo. (Mantenciones reparaciones de todo tipo en  cargadores 966-950-962,  komatsu y cat </w:t>
      </w:r>
      <w:r>
        <w:rPr>
          <w:rFonts w:ascii="Tahoma" w:hAnsi="Tahoma" w:cs="Tahoma" w:eastAsia="Tahoma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ahoma" w:hAnsi="Tahoma" w:cs="Tahoma" w:eastAsia="Tahoma"/>
          <w:color w:val="auto"/>
          <w:spacing w:val="0"/>
          <w:position w:val="0"/>
          <w:sz w:val="24"/>
          <w:shd w:fill="auto" w:val="clear"/>
        </w:rPr>
        <w:t xml:space="preserve"> scoop, cat, atlas ,GHH, jumbos Rocket Boomer,S1 D Compresor Atlas Copco Ga 180,160,55 excavadoras 320- 330-336 cat, equipos de sondaje, acuñadores y otros equipos de interior mina,(</w:t>
      </w:r>
      <w:r>
        <w:rPr>
          <w:rFonts w:ascii="Tahoma" w:hAnsi="Tahoma" w:cs="Tahoma" w:eastAsia="Tahoma"/>
          <w:b/>
          <w:color w:val="0D0D0D"/>
          <w:spacing w:val="0"/>
          <w:position w:val="0"/>
          <w:sz w:val="24"/>
          <w:shd w:fill="FFFFFF" w:val="clear"/>
        </w:rPr>
        <w:t xml:space="preserve">subterránea).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t xml:space="preserve">DATOS PERSONALES: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  <w:br/>
      </w: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Nacionalidad: Chilena.</w:t>
        <w:br/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Fecha de Nacimiento: 05 de octubre 1989.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Estado Civil: soltero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Cédula de Identidad: 17.175.178-0</w:t>
        <w:br/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Dirección: Psje serrano # 1165 Pta. </w:t>
        <w:br/>
        <w:t xml:space="preserve"> Coquimbo.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Teléfono: (051) 324691, 65604341  </w:t>
        <w:br/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</w:t>
      </w: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shd w:fill="FFFFFF" w:val="clear"/>
        </w:rPr>
        <w:t xml:space="preserve">Licencia Conducir:</w:t>
      </w: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 </w:t>
      </w:r>
      <w:r>
        <w:rPr>
          <w:rFonts w:ascii="Tahoma" w:hAnsi="Tahoma" w:cs="Tahoma" w:eastAsia="Tahoma"/>
          <w:b/>
          <w:color w:val="333333"/>
          <w:spacing w:val="0"/>
          <w:position w:val="0"/>
          <w:sz w:val="24"/>
          <w:shd w:fill="FFFFFF" w:val="clear"/>
        </w:rPr>
        <w:t xml:space="preserve">Clase B.D</w:t>
      </w: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br/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333333"/>
          <w:spacing w:val="0"/>
          <w:position w:val="0"/>
          <w:sz w:val="24"/>
          <w:u w:val="single"/>
          <w:shd w:fill="FFFFFF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24"/>
          <w:shd w:fill="FFFFFF" w:val="clear"/>
        </w:rPr>
        <w:t xml:space="preserve">Situación Militar: Al día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463" w:dyaOrig="10407">
          <v:rect xmlns:o="urn:schemas-microsoft-com:office:office" xmlns:v="urn:schemas-microsoft-com:vml" id="rectole0000000000" style="width:423.150000pt;height:52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FFFFFF" w:val="clear"/>
        </w:rPr>
        <w:t xml:space="preserve">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