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DF" w:rsidRPr="00FB165E" w:rsidRDefault="00DF1793">
      <w:pPr>
        <w:rPr>
          <w:b/>
          <w:sz w:val="28"/>
          <w:szCs w:val="28"/>
        </w:rPr>
      </w:pPr>
      <w:r w:rsidRPr="00FB165E">
        <w:rPr>
          <w:sz w:val="28"/>
          <w:szCs w:val="28"/>
        </w:rPr>
        <w:t xml:space="preserve">                                    </w:t>
      </w:r>
      <w:r w:rsidRPr="00FB165E">
        <w:rPr>
          <w:b/>
          <w:sz w:val="28"/>
          <w:szCs w:val="28"/>
        </w:rPr>
        <w:t>FRANCISCO  CURIQUEO LEON</w:t>
      </w:r>
    </w:p>
    <w:p w:rsidR="00DF1793" w:rsidRDefault="00DF1793">
      <w:r>
        <w:t xml:space="preserve">                                                                 RUT : 8.205.296-8</w:t>
      </w:r>
    </w:p>
    <w:p w:rsidR="00DF1793" w:rsidRDefault="00DF1793">
      <w:r>
        <w:t xml:space="preserve">                                             </w:t>
      </w:r>
      <w:r w:rsidR="006024EF">
        <w:t>FECHA NACIMIENTO :3 de  Marzo  1961.</w:t>
      </w:r>
    </w:p>
    <w:p w:rsidR="00DF1793" w:rsidRDefault="00DF1793">
      <w:r>
        <w:t xml:space="preserve">                       </w:t>
      </w:r>
      <w:r w:rsidR="00AF2823">
        <w:t>DOMICILIO:</w:t>
      </w:r>
      <w:r>
        <w:t xml:space="preserve">  Calle  la Estudiantina  11689, </w:t>
      </w:r>
      <w:r w:rsidR="00F86EF0">
        <w:t>C</w:t>
      </w:r>
      <w:r>
        <w:t>iudad   de Antofagasta</w:t>
      </w:r>
      <w:r w:rsidR="008122FB">
        <w:t>.</w:t>
      </w:r>
    </w:p>
    <w:p w:rsidR="00DF1793" w:rsidRDefault="00DF1793">
      <w:r>
        <w:t xml:space="preserve">                                </w:t>
      </w:r>
      <w:r w:rsidR="00AF2823">
        <w:t>TELEFONOS  CONTACTO:   9-77662380</w:t>
      </w:r>
      <w:r w:rsidR="008122FB">
        <w:t xml:space="preserve"> ; 9-82232898</w:t>
      </w:r>
    </w:p>
    <w:p w:rsidR="00DF1793" w:rsidRDefault="00DF1793">
      <w:r>
        <w:t xml:space="preserve">                                                     MAIL : fcurique@yahoo.es</w:t>
      </w:r>
    </w:p>
    <w:p w:rsidR="00DF1793" w:rsidRDefault="00DF1793"/>
    <w:p w:rsidR="00DF1793" w:rsidRPr="00E82F31" w:rsidRDefault="00DF1793" w:rsidP="00E8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E82F31">
        <w:rPr>
          <w:b/>
          <w:sz w:val="24"/>
          <w:szCs w:val="24"/>
        </w:rPr>
        <w:t>RESUMEN PROFESIONAL</w:t>
      </w:r>
    </w:p>
    <w:p w:rsidR="008D271B" w:rsidRPr="00292325" w:rsidRDefault="00DA567E" w:rsidP="008D271B">
      <w:pPr>
        <w:rPr>
          <w:rFonts w:cstheme="minorHAnsi"/>
        </w:rPr>
      </w:pPr>
      <w:r w:rsidRPr="00292325">
        <w:rPr>
          <w:rFonts w:cstheme="minorHAnsi"/>
        </w:rPr>
        <w:t>Profesional</w:t>
      </w:r>
      <w:r w:rsidR="00FA1130">
        <w:rPr>
          <w:rFonts w:cstheme="minorHAnsi"/>
        </w:rPr>
        <w:t xml:space="preserve">  minero con  amplia </w:t>
      </w:r>
      <w:r w:rsidR="001C7D8F" w:rsidRPr="00292325">
        <w:rPr>
          <w:rFonts w:cstheme="minorHAnsi"/>
        </w:rPr>
        <w:t xml:space="preserve"> experiencia</w:t>
      </w:r>
      <w:r w:rsidR="00064413">
        <w:rPr>
          <w:rFonts w:cstheme="minorHAnsi"/>
        </w:rPr>
        <w:t xml:space="preserve"> </w:t>
      </w:r>
      <w:r w:rsidR="001C7D8F" w:rsidRPr="00292325">
        <w:rPr>
          <w:rFonts w:cstheme="minorHAnsi"/>
        </w:rPr>
        <w:t xml:space="preserve"> en</w:t>
      </w:r>
      <w:r w:rsidR="00293F7C" w:rsidRPr="00292325">
        <w:rPr>
          <w:rFonts w:cstheme="minorHAnsi"/>
        </w:rPr>
        <w:t xml:space="preserve"> </w:t>
      </w:r>
      <w:r w:rsidR="001C7D8F" w:rsidRPr="00292325">
        <w:rPr>
          <w:rFonts w:cstheme="minorHAnsi"/>
        </w:rPr>
        <w:t xml:space="preserve"> empresas</w:t>
      </w:r>
      <w:r w:rsidR="00540358">
        <w:rPr>
          <w:rFonts w:cstheme="minorHAnsi"/>
        </w:rPr>
        <w:t xml:space="preserve"> </w:t>
      </w:r>
      <w:r w:rsidR="001C7D8F" w:rsidRPr="00292325">
        <w:rPr>
          <w:rFonts w:cstheme="minorHAnsi"/>
        </w:rPr>
        <w:t xml:space="preserve"> </w:t>
      </w:r>
      <w:r w:rsidR="006527E1" w:rsidRPr="00292325">
        <w:rPr>
          <w:rFonts w:cstheme="minorHAnsi"/>
        </w:rPr>
        <w:t>mineras</w:t>
      </w:r>
      <w:r w:rsidR="0031591E" w:rsidRPr="00292325">
        <w:rPr>
          <w:rFonts w:cstheme="minorHAnsi"/>
        </w:rPr>
        <w:t>,</w:t>
      </w:r>
      <w:r w:rsidR="0031591E" w:rsidRPr="00292325">
        <w:rPr>
          <w:rFonts w:cstheme="minorHAnsi"/>
          <w:color w:val="333333"/>
          <w:shd w:val="clear" w:color="auto" w:fill="FFFFFF"/>
        </w:rPr>
        <w:t xml:space="preserve"> con aptitudes para el correcto desarrollo humano y laboral, excelente relaciones interpersonales y con actitud en la  seguridad, calidad, medio </w:t>
      </w:r>
      <w:r w:rsidR="00C00CF2" w:rsidRPr="00292325">
        <w:rPr>
          <w:rFonts w:cstheme="minorHAnsi"/>
          <w:color w:val="333333"/>
          <w:shd w:val="clear" w:color="auto" w:fill="FFFFFF"/>
        </w:rPr>
        <w:t>ambiente,</w:t>
      </w:r>
      <w:r w:rsidR="00064413">
        <w:rPr>
          <w:rFonts w:cstheme="minorHAnsi"/>
          <w:color w:val="333333"/>
          <w:shd w:val="clear" w:color="auto" w:fill="FFFFFF"/>
        </w:rPr>
        <w:t xml:space="preserve"> compromiso  sustentable,</w:t>
      </w:r>
      <w:r w:rsidR="0031591E" w:rsidRPr="00292325">
        <w:rPr>
          <w:rFonts w:cstheme="minorHAnsi"/>
          <w:color w:val="333333"/>
          <w:shd w:val="clear" w:color="auto" w:fill="FFFFFF"/>
        </w:rPr>
        <w:t xml:space="preserve"> cumplimientos de metas, sin pasar por  alto los estándares  de seguridad  establecidos</w:t>
      </w:r>
      <w:r w:rsidR="00697352">
        <w:rPr>
          <w:rFonts w:cstheme="minorHAnsi"/>
          <w:color w:val="333333"/>
          <w:shd w:val="clear" w:color="auto" w:fill="FFFFFF"/>
        </w:rPr>
        <w:t>.</w:t>
      </w:r>
      <w:r w:rsidR="00032671" w:rsidRPr="00292325">
        <w:rPr>
          <w:rFonts w:cstheme="minorHAnsi"/>
          <w:color w:val="333333"/>
        </w:rPr>
        <w:br/>
      </w:r>
    </w:p>
    <w:p w:rsidR="00714FC2" w:rsidRPr="00036364" w:rsidRDefault="00714FC2" w:rsidP="00E8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36364">
        <w:rPr>
          <w:b/>
          <w:sz w:val="24"/>
          <w:szCs w:val="24"/>
        </w:rPr>
        <w:t>ANTECEDENTES  LABORALES</w:t>
      </w:r>
    </w:p>
    <w:p w:rsidR="00714FC2" w:rsidRPr="00EA394C" w:rsidRDefault="007F2C7C">
      <w:r w:rsidRPr="00EA394C">
        <w:rPr>
          <w:sz w:val="24"/>
          <w:szCs w:val="24"/>
        </w:rPr>
        <w:t xml:space="preserve">Organización : </w:t>
      </w:r>
      <w:r w:rsidR="00C63972" w:rsidRPr="00EA394C">
        <w:rPr>
          <w:sz w:val="24"/>
          <w:szCs w:val="24"/>
        </w:rPr>
        <w:t xml:space="preserve">Compañía  </w:t>
      </w:r>
      <w:r w:rsidR="00714FC2" w:rsidRPr="00EA394C">
        <w:rPr>
          <w:sz w:val="24"/>
          <w:szCs w:val="24"/>
        </w:rPr>
        <w:t xml:space="preserve">Minera  </w:t>
      </w:r>
      <w:r w:rsidR="00C63972" w:rsidRPr="00EA394C">
        <w:rPr>
          <w:sz w:val="24"/>
          <w:szCs w:val="24"/>
        </w:rPr>
        <w:t xml:space="preserve">doña  </w:t>
      </w:r>
      <w:r w:rsidR="00AF2823" w:rsidRPr="00EA394C">
        <w:rPr>
          <w:sz w:val="24"/>
          <w:szCs w:val="24"/>
        </w:rPr>
        <w:t>Inés</w:t>
      </w:r>
      <w:r w:rsidR="00C63972" w:rsidRPr="00EA394C">
        <w:rPr>
          <w:sz w:val="24"/>
          <w:szCs w:val="24"/>
        </w:rPr>
        <w:t xml:space="preserve">  de Co</w:t>
      </w:r>
      <w:r w:rsidR="00714FC2" w:rsidRPr="00EA394C">
        <w:rPr>
          <w:sz w:val="24"/>
          <w:szCs w:val="24"/>
        </w:rPr>
        <w:t>llahuasi</w:t>
      </w:r>
      <w:r w:rsidRPr="00EA394C">
        <w:rPr>
          <w:sz w:val="24"/>
          <w:szCs w:val="24"/>
        </w:rPr>
        <w:t>.</w:t>
      </w:r>
    </w:p>
    <w:p w:rsidR="007F2C7C" w:rsidRPr="00EA394C" w:rsidRDefault="007F2C7C">
      <w:r w:rsidRPr="00EA394C">
        <w:t xml:space="preserve">Periodo :  Mayo  2012 – </w:t>
      </w:r>
      <w:r w:rsidR="00AD1FAF">
        <w:t>S</w:t>
      </w:r>
      <w:r w:rsidRPr="00EA394C">
        <w:t>eptiembre 2015.</w:t>
      </w:r>
    </w:p>
    <w:p w:rsidR="005B1DDD" w:rsidRDefault="00AF2823" w:rsidP="005B1DDD">
      <w:r w:rsidRPr="00EA394C">
        <w:t>Cargo :   Supervisor  de operaciones mina por turno.</w:t>
      </w:r>
      <w:r w:rsidR="005B1DDD">
        <w:t xml:space="preserve"> </w:t>
      </w:r>
    </w:p>
    <w:p w:rsidR="005B1DDD" w:rsidRDefault="005B1DDD" w:rsidP="005B1DDD">
      <w:pP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</w:pPr>
      <w:r w:rsidRPr="009F4B55">
        <w:rPr>
          <w:b/>
        </w:rPr>
        <w:t>Función  General:</w:t>
      </w:r>
      <w:r>
        <w:t xml:space="preserve"> </w:t>
      </w:r>
      <w:r w:rsidRPr="005B1DDD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Controlar</w:t>
      </w:r>
      <w:r w:rsidR="00CB594C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,</w:t>
      </w: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CB594C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de manera </w:t>
      </w: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eficiente </w:t>
      </w:r>
      <w:r w:rsidR="00CB594C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el</w:t>
      </w: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personal a </w:t>
      </w:r>
      <w:r w:rsidR="00C00CF2"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cargo,</w:t>
      </w: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materiales y </w:t>
      </w:r>
      <w:r w:rsidR="00CB594C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lo </w:t>
      </w: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económico. Dar  cumplimiento de las metas diarias y mensuales en producción (Plan Operacional). Controlar  programas de mejoramiento de procesos y de metodologías de trabajo. Mantener  en todo momento  el control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del plan operacional, supervisando</w:t>
      </w: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el rendimiento, productividad y el desempeño de las personas.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</w:p>
    <w:p w:rsidR="005B1DDD" w:rsidRPr="005B1DDD" w:rsidRDefault="005B1DDD" w:rsidP="005B1DDD">
      <w:pP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</w:pP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Cumplir  políticas, normas y procedimientos establecidos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,</w:t>
      </w:r>
      <w:r w:rsidRP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relacionados con Seguridad, Salud Ocupacional, Medio Ambiente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.</w:t>
      </w:r>
    </w:p>
    <w:p w:rsidR="005B1DDD" w:rsidRPr="00EA394C" w:rsidRDefault="005B1DDD"/>
    <w:p w:rsidR="000F4898" w:rsidRDefault="00AF2823">
      <w:r w:rsidRPr="009F4B55">
        <w:rPr>
          <w:b/>
        </w:rPr>
        <w:t>Logro:</w:t>
      </w:r>
      <w:r w:rsidR="006412F0" w:rsidRPr="00EA394C">
        <w:t xml:space="preserve"> </w:t>
      </w:r>
      <w:r w:rsidR="006D1AAD" w:rsidRPr="00EA394C">
        <w:t>M</w:t>
      </w:r>
      <w:r w:rsidR="001F0147" w:rsidRPr="00EA394C">
        <w:t xml:space="preserve">ejoramiento  de seguridad </w:t>
      </w:r>
      <w:r w:rsidR="00C77E5D" w:rsidRPr="00EA394C">
        <w:t xml:space="preserve"> </w:t>
      </w:r>
      <w:r w:rsidR="001F0147" w:rsidRPr="00EA394C">
        <w:t>en  rutas</w:t>
      </w:r>
      <w:r w:rsidR="00C77E5D" w:rsidRPr="00EA394C">
        <w:t xml:space="preserve"> interna </w:t>
      </w:r>
      <w:r w:rsidR="001F0147" w:rsidRPr="00EA394C">
        <w:t xml:space="preserve"> del  rajo Ujina</w:t>
      </w:r>
      <w:r w:rsidR="00C77E5D" w:rsidRPr="00EA394C">
        <w:t>( pretiles centrales)</w:t>
      </w:r>
      <w:r w:rsidR="001F0147" w:rsidRPr="00EA394C">
        <w:t xml:space="preserve"> lo que mejor</w:t>
      </w:r>
      <w:r w:rsidR="006D1AAD" w:rsidRPr="00EA394C">
        <w:t>ó</w:t>
      </w:r>
      <w:r w:rsidR="001F0147" w:rsidRPr="00EA394C">
        <w:t xml:space="preserve">  y se vio reflejado  en  la producción</w:t>
      </w:r>
      <w:r w:rsidR="008C350F" w:rsidRPr="00EA394C">
        <w:t xml:space="preserve"> turno</w:t>
      </w:r>
      <w:r w:rsidR="001F0147" w:rsidRPr="00EA394C">
        <w:t xml:space="preserve"> mina</w:t>
      </w:r>
      <w:r w:rsidR="00B67E3E" w:rsidRPr="00EA394C">
        <w:t>( aumento de 5%)</w:t>
      </w:r>
      <w:r w:rsidR="001F0147" w:rsidRPr="00EA394C">
        <w:t>.</w:t>
      </w:r>
    </w:p>
    <w:p w:rsidR="00784709" w:rsidRDefault="00784709"/>
    <w:p w:rsidR="002C7523" w:rsidRDefault="002C7523"/>
    <w:p w:rsidR="007F2C7C" w:rsidRPr="00EA394C" w:rsidRDefault="007F2C7C" w:rsidP="00BD02C2">
      <w:pPr>
        <w:rPr>
          <w:sz w:val="24"/>
          <w:szCs w:val="24"/>
        </w:rPr>
      </w:pPr>
      <w:proofErr w:type="gramStart"/>
      <w:r w:rsidRPr="00EA394C">
        <w:rPr>
          <w:sz w:val="24"/>
          <w:szCs w:val="24"/>
        </w:rPr>
        <w:lastRenderedPageBreak/>
        <w:t>Organización :</w:t>
      </w:r>
      <w:proofErr w:type="gramEnd"/>
      <w:r w:rsidRPr="00EA394C">
        <w:rPr>
          <w:sz w:val="24"/>
          <w:szCs w:val="24"/>
        </w:rPr>
        <w:t xml:space="preserve"> </w:t>
      </w:r>
      <w:r w:rsidR="00BD02C2" w:rsidRPr="00EA394C">
        <w:rPr>
          <w:sz w:val="24"/>
          <w:szCs w:val="24"/>
        </w:rPr>
        <w:t xml:space="preserve">Compañía  Minera Escondida  </w:t>
      </w:r>
      <w:r w:rsidR="00AF2823" w:rsidRPr="00EA394C">
        <w:rPr>
          <w:sz w:val="24"/>
          <w:szCs w:val="24"/>
        </w:rPr>
        <w:t>Ltda.</w:t>
      </w:r>
      <w:r w:rsidR="00BD02C2" w:rsidRPr="00EA394C">
        <w:rPr>
          <w:sz w:val="24"/>
          <w:szCs w:val="24"/>
        </w:rPr>
        <w:t xml:space="preserve"> </w:t>
      </w:r>
    </w:p>
    <w:p w:rsidR="007F2C7C" w:rsidRPr="00EA394C" w:rsidRDefault="00AF2823" w:rsidP="00BD02C2">
      <w:proofErr w:type="gramStart"/>
      <w:r w:rsidRPr="00EA394C">
        <w:t>Periodo :</w:t>
      </w:r>
      <w:proofErr w:type="gramEnd"/>
      <w:r w:rsidRPr="00EA394C">
        <w:t xml:space="preserve"> Ma</w:t>
      </w:r>
      <w:r w:rsidR="00CD7F1F">
        <w:t>rzo</w:t>
      </w:r>
      <w:r w:rsidRPr="00EA394C">
        <w:t xml:space="preserve"> 2008- Mayo 2012.</w:t>
      </w:r>
    </w:p>
    <w:p w:rsidR="00E8729E" w:rsidRDefault="007F2C7C" w:rsidP="007F2C7C">
      <w:r w:rsidRPr="00EA394C">
        <w:t xml:space="preserve">Cargo :   Supervisor  de </w:t>
      </w:r>
      <w:r w:rsidR="00F86EF0">
        <w:t>O</w:t>
      </w:r>
      <w:r w:rsidRPr="00EA394C">
        <w:t xml:space="preserve">peraciones </w:t>
      </w:r>
      <w:r w:rsidR="00F86EF0">
        <w:t xml:space="preserve"> M</w:t>
      </w:r>
      <w:r w:rsidRPr="00EA394C">
        <w:t>ina por turno.</w:t>
      </w:r>
    </w:p>
    <w:p w:rsidR="009D4B92" w:rsidRDefault="00C00CF2" w:rsidP="009D4B92">
      <w:pP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</w:pPr>
      <w:r w:rsidRPr="00764FD4">
        <w:rPr>
          <w:b/>
        </w:rPr>
        <w:t>Función</w:t>
      </w:r>
      <w:r w:rsidR="009D4B92" w:rsidRPr="00764FD4">
        <w:rPr>
          <w:b/>
        </w:rPr>
        <w:t xml:space="preserve">  General </w:t>
      </w:r>
      <w:r w:rsidR="007F2C7C" w:rsidRPr="00764FD4">
        <w:rPr>
          <w:rFonts w:cstheme="minorHAnsi"/>
          <w:b/>
        </w:rPr>
        <w:t>:</w:t>
      </w:r>
      <w:r w:rsidR="007F2C7C" w:rsidRPr="00FE0A74">
        <w:rPr>
          <w:rFonts w:cstheme="minorHAnsi"/>
        </w:rPr>
        <w:t xml:space="preserve"> </w:t>
      </w:r>
      <w:r w:rsidR="009D4B92" w:rsidRP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Controlar el uso eficiente de los recursos humanos, materiales y económicos.</w:t>
      </w:r>
      <w:r w:rsidR="005B1DDD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Asegurar  el control  del Plan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operacional (</w:t>
      </w:r>
      <w:r w:rsid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metas diarias  y  mensuales). Llevar  a cabo </w:t>
      </w:r>
      <w:r w:rsidR="009D4B92" w:rsidRP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programas de mejoramiento de procesos y de metodologías de trabajo.</w:t>
      </w:r>
      <w:r w:rsid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9D4B92" w:rsidRP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Controlar el cumplimiento del plan operacional</w:t>
      </w:r>
      <w:r w:rsid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de manera segura</w:t>
      </w:r>
      <w:r w:rsidR="009D4B92" w:rsidRP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.</w:t>
      </w:r>
    </w:p>
    <w:p w:rsidR="009D4B92" w:rsidRPr="009D4B92" w:rsidRDefault="009D4B92" w:rsidP="009D4B92">
      <w:pP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</w:pPr>
      <w:r w:rsidRP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Supervisar rendimiento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s</w:t>
      </w:r>
      <w:r w:rsidRP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, productividad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y </w:t>
      </w:r>
      <w:r w:rsidRP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desempeño de las personas.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Pr="009D4B92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Cumplir  políticas, normas y procedimientos establecidos, relacionados con Seguridad, Salud Ocupacional, Medio Ambiente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.</w:t>
      </w:r>
    </w:p>
    <w:p w:rsidR="007F2C7C" w:rsidRDefault="006024EF" w:rsidP="007F2C7C">
      <w:r w:rsidRPr="00764FD4">
        <w:rPr>
          <w:b/>
        </w:rPr>
        <w:t>Logro:</w:t>
      </w:r>
      <w:r w:rsidRPr="00EA394C">
        <w:t xml:space="preserve"> Participar</w:t>
      </w:r>
      <w:r w:rsidR="004469EA" w:rsidRPr="00EA394C">
        <w:t xml:space="preserve"> activamente en </w:t>
      </w:r>
      <w:r w:rsidR="001F0147" w:rsidRPr="00EA394C">
        <w:t xml:space="preserve"> proyecto de m</w:t>
      </w:r>
      <w:r w:rsidR="009305C3" w:rsidRPr="00EA394C">
        <w:t xml:space="preserve">ejoramiento  en  el factor de carga de </w:t>
      </w:r>
      <w:r w:rsidR="00E76B92">
        <w:t xml:space="preserve">la flota </w:t>
      </w:r>
      <w:r w:rsidR="009305C3" w:rsidRPr="00EA394C">
        <w:t>camiones de extracción</w:t>
      </w:r>
      <w:r w:rsidR="004469EA" w:rsidRPr="00EA394C">
        <w:t>,</w:t>
      </w:r>
      <w:r w:rsidR="009305C3" w:rsidRPr="00EA394C">
        <w:t xml:space="preserve"> lo que origin</w:t>
      </w:r>
      <w:r w:rsidR="00704B79" w:rsidRPr="00EA394C">
        <w:t>ó</w:t>
      </w:r>
      <w:r w:rsidR="009305C3" w:rsidRPr="00EA394C">
        <w:t xml:space="preserve">  un </w:t>
      </w:r>
      <w:r w:rsidR="00FE1B81">
        <w:t xml:space="preserve">cambio  importante  en la </w:t>
      </w:r>
      <w:r w:rsidR="00704B79" w:rsidRPr="00EA394C">
        <w:t xml:space="preserve"> </w:t>
      </w:r>
      <w:r w:rsidR="009305C3" w:rsidRPr="00EA394C">
        <w:t>producción  en</w:t>
      </w:r>
      <w:r w:rsidR="00704B79" w:rsidRPr="00EA394C">
        <w:t xml:space="preserve"> el turno</w:t>
      </w:r>
      <w:r w:rsidR="00FE1B81">
        <w:t>.</w:t>
      </w:r>
      <w:r w:rsidR="00F16F49">
        <w:t xml:space="preserve"> </w:t>
      </w:r>
      <w:r w:rsidR="00FE1B81">
        <w:t xml:space="preserve">Siendo </w:t>
      </w:r>
      <w:r w:rsidR="001F0147" w:rsidRPr="00EA394C">
        <w:t xml:space="preserve">  reconocido  por  la gerencia  mina.</w:t>
      </w:r>
    </w:p>
    <w:p w:rsidR="00784709" w:rsidRPr="00EA394C" w:rsidRDefault="00784709" w:rsidP="007F2C7C"/>
    <w:p w:rsidR="001017EF" w:rsidRPr="00EA394C" w:rsidRDefault="00AF2823" w:rsidP="001017EF">
      <w:pPr>
        <w:rPr>
          <w:sz w:val="24"/>
          <w:szCs w:val="24"/>
        </w:rPr>
      </w:pPr>
      <w:r w:rsidRPr="00EA394C">
        <w:rPr>
          <w:sz w:val="24"/>
          <w:szCs w:val="24"/>
        </w:rPr>
        <w:t>Organización:</w:t>
      </w:r>
      <w:r w:rsidR="001017EF" w:rsidRPr="00EA394C">
        <w:rPr>
          <w:sz w:val="24"/>
          <w:szCs w:val="24"/>
        </w:rPr>
        <w:t xml:space="preserve"> Compañía  Minera El  </w:t>
      </w:r>
      <w:r w:rsidR="000A69F9">
        <w:rPr>
          <w:sz w:val="24"/>
          <w:szCs w:val="24"/>
        </w:rPr>
        <w:t>A</w:t>
      </w:r>
      <w:r w:rsidR="001017EF" w:rsidRPr="00EA394C">
        <w:rPr>
          <w:sz w:val="24"/>
          <w:szCs w:val="24"/>
        </w:rPr>
        <w:t xml:space="preserve">bra. </w:t>
      </w:r>
    </w:p>
    <w:p w:rsidR="001017EF" w:rsidRPr="00EA394C" w:rsidRDefault="001017EF" w:rsidP="001017EF">
      <w:r w:rsidRPr="00EA394C">
        <w:t>Periodo : Marzo 2003-Mayo 2008.</w:t>
      </w:r>
    </w:p>
    <w:p w:rsidR="001017EF" w:rsidRDefault="00234EAC" w:rsidP="001017EF">
      <w:r w:rsidRPr="00EA394C">
        <w:t>Cargo : Supervisor  de</w:t>
      </w:r>
      <w:r w:rsidR="00F86EF0">
        <w:t xml:space="preserve"> O</w:t>
      </w:r>
      <w:r w:rsidRPr="00EA394C">
        <w:t xml:space="preserve">peraciones </w:t>
      </w:r>
      <w:r w:rsidR="00F86EF0">
        <w:t>M</w:t>
      </w:r>
      <w:r w:rsidRPr="00EA394C">
        <w:t>ina por turno.</w:t>
      </w:r>
    </w:p>
    <w:p w:rsidR="00161A8B" w:rsidRPr="00161A8B" w:rsidRDefault="00C00CF2" w:rsidP="00161A8B">
      <w:pP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</w:pPr>
      <w:r w:rsidRPr="00161A8B">
        <w:rPr>
          <w:b/>
        </w:rPr>
        <w:t>Función</w:t>
      </w:r>
      <w:r w:rsidR="00161A8B" w:rsidRPr="00161A8B">
        <w:rPr>
          <w:b/>
        </w:rPr>
        <w:t xml:space="preserve">  General:</w:t>
      </w:r>
      <w:r w:rsidR="00161A8B">
        <w:rPr>
          <w:b/>
        </w:rPr>
        <w:t xml:space="preserve">  </w:t>
      </w:r>
      <w:r w:rsidR="00161A8B">
        <w:t>Realizar  el  control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eficiente de los recursos h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umanos, materiales y económicos  disponible. Dar  cumplimiento  a 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metas diarias y mensuales (Plan Operacional).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Ejecutar 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los 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programas de mejoramiento de procesos y de metodologías de trabajo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definidos para  la  operación  minera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.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Controlar el cumplimiento del plan operacional.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Supervisar 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siempre 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rendimiento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s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, productividad y  desempeño de las personas.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Cumplir 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siempre 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las políticas, normas y procedimientos establecidos 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en</w:t>
      </w:r>
      <w:r w:rsidR="00161A8B" w:rsidRP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Seguridad, Salud Ocupacional, Medio Ambiente</w:t>
      </w:r>
      <w:r w:rsidR="00161A8B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.</w:t>
      </w:r>
    </w:p>
    <w:p w:rsidR="001017EF" w:rsidRDefault="00FE0A74" w:rsidP="001017EF">
      <w:r w:rsidRPr="00E63358">
        <w:rPr>
          <w:b/>
        </w:rPr>
        <w:t xml:space="preserve"> </w:t>
      </w:r>
      <w:r w:rsidR="001017EF" w:rsidRPr="00E63358">
        <w:rPr>
          <w:b/>
        </w:rPr>
        <w:t>Logro:</w:t>
      </w:r>
      <w:r w:rsidR="001017EF" w:rsidRPr="00EA394C">
        <w:t xml:space="preserve"> </w:t>
      </w:r>
      <w:r w:rsidR="001F0147" w:rsidRPr="00EA394C">
        <w:t>Organizar</w:t>
      </w:r>
      <w:r w:rsidR="004469EA" w:rsidRPr="00EA394C">
        <w:t>,</w:t>
      </w:r>
      <w:r w:rsidR="001F0147" w:rsidRPr="00EA394C">
        <w:t xml:space="preserve"> entregar  información  </w:t>
      </w:r>
      <w:r w:rsidR="004E1E25" w:rsidRPr="00EA394C">
        <w:t xml:space="preserve">en  </w:t>
      </w:r>
      <w:r w:rsidR="004469EA" w:rsidRPr="00EA394C">
        <w:t xml:space="preserve">las </w:t>
      </w:r>
      <w:r w:rsidR="004E1E25" w:rsidRPr="00EA394C">
        <w:t>charlas  de seguridad  al inicio  del turno</w:t>
      </w:r>
      <w:r w:rsidR="004469EA" w:rsidRPr="00EA394C">
        <w:t xml:space="preserve"> </w:t>
      </w:r>
      <w:r w:rsidR="001F0147" w:rsidRPr="00EA394C">
        <w:t xml:space="preserve"> logra</w:t>
      </w:r>
      <w:r w:rsidR="004469EA" w:rsidRPr="00EA394C">
        <w:t>ndo</w:t>
      </w:r>
      <w:r w:rsidR="001F0147" w:rsidRPr="00EA394C">
        <w:t xml:space="preserve">  motivar  al  grupo  y  b</w:t>
      </w:r>
      <w:r w:rsidR="00824AAC" w:rsidRPr="00EA394C">
        <w:t>ajan</w:t>
      </w:r>
      <w:r w:rsidR="004E1E25" w:rsidRPr="00EA394C">
        <w:t xml:space="preserve"> </w:t>
      </w:r>
      <w:r w:rsidR="00824AAC" w:rsidRPr="00EA394C">
        <w:t xml:space="preserve"> los índices  de  incidentes  del turno</w:t>
      </w:r>
      <w:r w:rsidR="004469EA" w:rsidRPr="00EA394C">
        <w:t xml:space="preserve">  en  un  10 %</w:t>
      </w:r>
      <w:r w:rsidR="00824AAC" w:rsidRPr="00EA394C">
        <w:t>.</w:t>
      </w:r>
    </w:p>
    <w:p w:rsidR="007B199B" w:rsidRDefault="007B199B" w:rsidP="001017EF"/>
    <w:p w:rsidR="007B199B" w:rsidRPr="00EA394C" w:rsidRDefault="007B199B" w:rsidP="007B199B">
      <w:pPr>
        <w:rPr>
          <w:sz w:val="24"/>
          <w:szCs w:val="24"/>
        </w:rPr>
      </w:pPr>
      <w:r w:rsidRPr="00EA394C">
        <w:rPr>
          <w:sz w:val="24"/>
          <w:szCs w:val="24"/>
        </w:rPr>
        <w:t xml:space="preserve">Organización: </w:t>
      </w:r>
      <w:r>
        <w:rPr>
          <w:sz w:val="24"/>
          <w:szCs w:val="24"/>
        </w:rPr>
        <w:t xml:space="preserve">Empresa  de explosivos </w:t>
      </w:r>
      <w:proofErr w:type="spellStart"/>
      <w:r>
        <w:rPr>
          <w:sz w:val="24"/>
          <w:szCs w:val="24"/>
        </w:rPr>
        <w:t>Orica</w:t>
      </w:r>
      <w:proofErr w:type="spellEnd"/>
      <w:r w:rsidR="00240665">
        <w:rPr>
          <w:sz w:val="24"/>
          <w:szCs w:val="24"/>
        </w:rPr>
        <w:t xml:space="preserve">, contrato en Minera </w:t>
      </w:r>
      <w:proofErr w:type="spellStart"/>
      <w:r w:rsidR="00240665">
        <w:rPr>
          <w:sz w:val="24"/>
          <w:szCs w:val="24"/>
        </w:rPr>
        <w:t>Collahuasi</w:t>
      </w:r>
      <w:proofErr w:type="spellEnd"/>
      <w:r w:rsidRPr="00EA394C">
        <w:rPr>
          <w:sz w:val="24"/>
          <w:szCs w:val="24"/>
        </w:rPr>
        <w:t xml:space="preserve">. </w:t>
      </w:r>
    </w:p>
    <w:p w:rsidR="007B199B" w:rsidRPr="00EA394C" w:rsidRDefault="007B199B" w:rsidP="007B199B">
      <w:r w:rsidRPr="00EA394C">
        <w:t>Periodo :</w:t>
      </w:r>
      <w:r w:rsidR="00887B0D">
        <w:t xml:space="preserve"> </w:t>
      </w:r>
      <w:r>
        <w:t xml:space="preserve">Noviembre 2002- </w:t>
      </w:r>
      <w:r w:rsidR="006029D0">
        <w:t>Marzo</w:t>
      </w:r>
      <w:r>
        <w:t xml:space="preserve"> </w:t>
      </w:r>
      <w:r w:rsidRPr="00EA394C">
        <w:t xml:space="preserve"> 2003.</w:t>
      </w:r>
    </w:p>
    <w:p w:rsidR="007B199B" w:rsidRDefault="007B199B" w:rsidP="007B199B">
      <w:proofErr w:type="gramStart"/>
      <w:r w:rsidRPr="00EA394C">
        <w:t>Cargo :</w:t>
      </w:r>
      <w:proofErr w:type="gramEnd"/>
      <w:r w:rsidRPr="00EA394C">
        <w:t xml:space="preserve"> Supervisor  de</w:t>
      </w:r>
      <w:r>
        <w:t xml:space="preserve"> </w:t>
      </w:r>
      <w:proofErr w:type="spellStart"/>
      <w:r>
        <w:t>tronadura</w:t>
      </w:r>
      <w:proofErr w:type="spellEnd"/>
      <w:r w:rsidRPr="00EA394C">
        <w:t>.</w:t>
      </w:r>
    </w:p>
    <w:p w:rsidR="00BE08B4" w:rsidRDefault="00FD4166" w:rsidP="007B199B">
      <w:proofErr w:type="spellStart"/>
      <w:r w:rsidRPr="00887B0D">
        <w:rPr>
          <w:b/>
        </w:rPr>
        <w:t>Funcion</w:t>
      </w:r>
      <w:proofErr w:type="spellEnd"/>
      <w:r w:rsidRPr="00887B0D">
        <w:rPr>
          <w:b/>
        </w:rPr>
        <w:t xml:space="preserve">  General</w:t>
      </w:r>
      <w:r>
        <w:t xml:space="preserve">: </w:t>
      </w:r>
      <w:r w:rsidRPr="00FD4166">
        <w:t>Responsable  de liderar cuadrillas  de personas  en el  carguío de explosivo   en  terreno,</w:t>
      </w:r>
      <w:r w:rsidR="00887B0D">
        <w:t xml:space="preserve"> con equipos  a cargo  para   el  desarrollo  del  carguío de pozos ,</w:t>
      </w:r>
      <w:r w:rsidRPr="00FD4166">
        <w:t xml:space="preserve">entregando directriz  y resolviendo de manera </w:t>
      </w:r>
      <w:r w:rsidR="00887B0D">
        <w:t xml:space="preserve"> </w:t>
      </w:r>
      <w:r w:rsidRPr="00FD4166">
        <w:t xml:space="preserve">activa, técnica y profesional </w:t>
      </w:r>
      <w:r w:rsidR="00887B0D">
        <w:t xml:space="preserve"> </w:t>
      </w:r>
      <w:r w:rsidRPr="00FD4166">
        <w:t>algún  tema relacionado  con  el carguío de explosivo,</w:t>
      </w:r>
      <w:r w:rsidR="00887B0D">
        <w:t xml:space="preserve"> </w:t>
      </w:r>
      <w:r w:rsidRPr="00FD4166">
        <w:t xml:space="preserve">participar  y aportar sugerencias  para  el proceso  de </w:t>
      </w:r>
      <w:proofErr w:type="spellStart"/>
      <w:r w:rsidRPr="00FD4166">
        <w:t>tronadura</w:t>
      </w:r>
      <w:proofErr w:type="spellEnd"/>
      <w:r w:rsidRPr="00FD4166">
        <w:t xml:space="preserve">  en  reunión de coordinación  con supervisores  de la empresa </w:t>
      </w:r>
      <w:r w:rsidR="00887B0D">
        <w:t xml:space="preserve"> </w:t>
      </w:r>
      <w:r w:rsidRPr="00FD4166">
        <w:t>mandante.</w:t>
      </w:r>
    </w:p>
    <w:p w:rsidR="00B8738A" w:rsidRPr="00EA394C" w:rsidRDefault="00824AAC" w:rsidP="00824AAC">
      <w:pPr>
        <w:rPr>
          <w:sz w:val="24"/>
          <w:szCs w:val="24"/>
        </w:rPr>
      </w:pPr>
      <w:proofErr w:type="gramStart"/>
      <w:r w:rsidRPr="00EA394C">
        <w:rPr>
          <w:sz w:val="24"/>
          <w:szCs w:val="24"/>
        </w:rPr>
        <w:lastRenderedPageBreak/>
        <w:t>Organizaci</w:t>
      </w:r>
      <w:r w:rsidR="00B8738A">
        <w:rPr>
          <w:sz w:val="24"/>
          <w:szCs w:val="24"/>
        </w:rPr>
        <w:t>ón :</w:t>
      </w:r>
      <w:proofErr w:type="gramEnd"/>
      <w:r w:rsidR="00B8738A">
        <w:rPr>
          <w:sz w:val="24"/>
          <w:szCs w:val="24"/>
        </w:rPr>
        <w:t xml:space="preserve"> Compañía  Minera Quiborax</w:t>
      </w:r>
    </w:p>
    <w:p w:rsidR="00824AAC" w:rsidRPr="00EA394C" w:rsidRDefault="00234EAC" w:rsidP="00824AAC">
      <w:r w:rsidRPr="00EA394C">
        <w:t>Periodo :</w:t>
      </w:r>
      <w:r w:rsidR="00317D31">
        <w:t xml:space="preserve"> Noviembre </w:t>
      </w:r>
      <w:r w:rsidRPr="00EA394C">
        <w:t xml:space="preserve"> 1999-</w:t>
      </w:r>
      <w:r w:rsidR="00317D31">
        <w:t xml:space="preserve"> Octubre </w:t>
      </w:r>
      <w:r w:rsidRPr="00EA394C">
        <w:t>2002.</w:t>
      </w:r>
    </w:p>
    <w:p w:rsidR="00824AAC" w:rsidRDefault="00824AAC" w:rsidP="00824AAC">
      <w:r w:rsidRPr="00EA394C">
        <w:t xml:space="preserve">Cargo </w:t>
      </w:r>
      <w:r w:rsidR="00AF2823" w:rsidRPr="00EA394C">
        <w:t>: Jefe</w:t>
      </w:r>
      <w:r w:rsidRPr="00EA394C">
        <w:t xml:space="preserve"> </w:t>
      </w:r>
      <w:r w:rsidR="00F86EF0">
        <w:t>G</w:t>
      </w:r>
      <w:r w:rsidRPr="00EA394C">
        <w:t xml:space="preserve">eneral </w:t>
      </w:r>
      <w:r w:rsidR="00F86EF0">
        <w:t xml:space="preserve"> </w:t>
      </w:r>
      <w:r w:rsidRPr="00EA394C">
        <w:t>Mina.</w:t>
      </w:r>
    </w:p>
    <w:p w:rsidR="002C7523" w:rsidRDefault="00C00CF2" w:rsidP="00824AAC">
      <w:pPr>
        <w:rPr>
          <w:rFonts w:ascii="Tahoma" w:hAnsi="Tahoma" w:cs="Tahoma"/>
          <w:color w:val="000000"/>
          <w:shd w:val="clear" w:color="auto" w:fill="FFFFFF"/>
        </w:rPr>
      </w:pPr>
      <w:r w:rsidRPr="00D1525D">
        <w:rPr>
          <w:b/>
        </w:rPr>
        <w:t xml:space="preserve">Función  </w:t>
      </w:r>
      <w:proofErr w:type="gramStart"/>
      <w:r w:rsidRPr="00D1525D">
        <w:rPr>
          <w:b/>
        </w:rPr>
        <w:t>General :</w:t>
      </w:r>
      <w:proofErr w:type="gramEnd"/>
      <w:r>
        <w:rPr>
          <w:b/>
        </w:rPr>
        <w:t xml:space="preserve"> L</w:t>
      </w:r>
      <w:r>
        <w:t>iderar  y c</w:t>
      </w:r>
      <w:r w:rsidRP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ontrolar el  recurso humano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 a  cargo</w:t>
      </w:r>
      <w:r w:rsidRP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, materiales y económicos.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Planificar  programas </w:t>
      </w:r>
      <w:r w:rsidR="00CC26FA" w:rsidRP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diarias</w:t>
      </w:r>
      <w:r w:rsid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,</w:t>
      </w:r>
      <w:r w:rsidR="00CC26FA" w:rsidRP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mensuales</w:t>
      </w:r>
      <w:r w:rsid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, semestral   y  anual  (Plan Operacional) de la mina. </w:t>
      </w:r>
      <w:r w:rsidR="00CC26FA" w:rsidRP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Controlar</w:t>
      </w:r>
      <w:r w:rsid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 la  ejecución y </w:t>
      </w:r>
      <w:r w:rsidR="00CC26FA" w:rsidRP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cu</w:t>
      </w:r>
      <w:r w:rsid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mplimiento del plan operacional  establecido, reportando  de los supervisores  a cargo </w:t>
      </w:r>
      <w:r w:rsidR="00CC26FA" w:rsidRP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rendimiento, productividad y el desempeño de las personas.</w:t>
      </w:r>
      <w:r w:rsid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CC26FA" w:rsidRP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Cumplir las políticas, normas y procedimientos establecidos , relacionados con Seguridad, Salud Ocupacional, Medio Ambiente</w:t>
      </w:r>
      <w:r w:rsidR="00CC26FA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. </w:t>
      </w:r>
      <w:r w:rsidR="002C7523">
        <w:rPr>
          <w:rFonts w:cstheme="minorHAnsi"/>
          <w:color w:val="000000"/>
          <w:shd w:val="clear" w:color="auto" w:fill="FFFFFF"/>
        </w:rPr>
        <w:t>Administrar  log</w:t>
      </w:r>
      <w:r w:rsidR="00E150D6">
        <w:rPr>
          <w:rFonts w:cstheme="minorHAnsi"/>
          <w:color w:val="000000"/>
          <w:shd w:val="clear" w:color="auto" w:fill="FFFFFF"/>
        </w:rPr>
        <w:t>í</w:t>
      </w:r>
      <w:r w:rsidR="002C7523">
        <w:rPr>
          <w:rFonts w:cstheme="minorHAnsi"/>
          <w:color w:val="000000"/>
          <w:shd w:val="clear" w:color="auto" w:fill="FFFFFF"/>
        </w:rPr>
        <w:t>st</w:t>
      </w:r>
      <w:r w:rsidR="001F5671">
        <w:rPr>
          <w:rFonts w:cstheme="minorHAnsi"/>
          <w:color w:val="000000"/>
          <w:shd w:val="clear" w:color="auto" w:fill="FFFFFF"/>
        </w:rPr>
        <w:t>ica</w:t>
      </w:r>
      <w:r w:rsidR="002C7523">
        <w:rPr>
          <w:rFonts w:cstheme="minorHAnsi"/>
          <w:color w:val="000000"/>
          <w:shd w:val="clear" w:color="auto" w:fill="FFFFFF"/>
        </w:rPr>
        <w:t xml:space="preserve"> de transporte ( 120 camiones de carretera) para el env</w:t>
      </w:r>
      <w:r w:rsidR="00E150D6">
        <w:rPr>
          <w:rFonts w:cstheme="minorHAnsi"/>
          <w:color w:val="000000"/>
          <w:shd w:val="clear" w:color="auto" w:fill="FFFFFF"/>
        </w:rPr>
        <w:t>í</w:t>
      </w:r>
      <w:r w:rsidR="002C7523">
        <w:rPr>
          <w:rFonts w:cstheme="minorHAnsi"/>
          <w:color w:val="000000"/>
          <w:shd w:val="clear" w:color="auto" w:fill="FFFFFF"/>
        </w:rPr>
        <w:t>o  de mineral  a planta</w:t>
      </w:r>
      <w:r w:rsidR="005E403F">
        <w:rPr>
          <w:rFonts w:cstheme="minorHAnsi"/>
          <w:color w:val="000000"/>
          <w:shd w:val="clear" w:color="auto" w:fill="FFFFFF"/>
        </w:rPr>
        <w:t xml:space="preserve"> </w:t>
      </w:r>
      <w:r w:rsidR="002C7523">
        <w:rPr>
          <w:rFonts w:cstheme="minorHAnsi"/>
          <w:color w:val="000000"/>
          <w:shd w:val="clear" w:color="auto" w:fill="FFFFFF"/>
        </w:rPr>
        <w:t>.</w:t>
      </w:r>
    </w:p>
    <w:p w:rsidR="00824AAC" w:rsidRDefault="00AF2823" w:rsidP="00824AAC">
      <w:r w:rsidRPr="00D1525D">
        <w:rPr>
          <w:b/>
        </w:rPr>
        <w:t>Logro:</w:t>
      </w:r>
      <w:r w:rsidRPr="00EA394C">
        <w:t xml:space="preserve"> Liderar</w:t>
      </w:r>
      <w:r w:rsidR="00BF7F2C" w:rsidRPr="00EA394C">
        <w:t xml:space="preserve">  acciones</w:t>
      </w:r>
      <w:r w:rsidR="00CB193A">
        <w:t xml:space="preserve"> de integraci</w:t>
      </w:r>
      <w:r w:rsidR="00504AF0">
        <w:t>ó</w:t>
      </w:r>
      <w:r w:rsidR="00CB193A">
        <w:t>n</w:t>
      </w:r>
      <w:r w:rsidR="00BF7F2C" w:rsidRPr="00EA394C">
        <w:t xml:space="preserve"> con las  comunidades  </w:t>
      </w:r>
      <w:r w:rsidR="00625248">
        <w:t>vecinas</w:t>
      </w:r>
      <w:r w:rsidR="00BF7F2C" w:rsidRPr="00EA394C">
        <w:t xml:space="preserve">, hacerlas participar en </w:t>
      </w:r>
      <w:r w:rsidR="00AA7635" w:rsidRPr="00EA394C">
        <w:t>la  cadena productiva , ser  reconocido  por las comunidades  como  un buen vecino  empresarial</w:t>
      </w:r>
      <w:r w:rsidR="00625248">
        <w:t xml:space="preserve">  y comprometido con el medio  ambiente</w:t>
      </w:r>
      <w:r w:rsidR="00AA7635" w:rsidRPr="00EA394C">
        <w:t>.</w:t>
      </w:r>
    </w:p>
    <w:p w:rsidR="00961C35" w:rsidRPr="00EA394C" w:rsidRDefault="00961C35" w:rsidP="00824AAC"/>
    <w:p w:rsidR="00B8738A" w:rsidRDefault="00AA7635" w:rsidP="00AA7635">
      <w:pPr>
        <w:rPr>
          <w:sz w:val="24"/>
          <w:szCs w:val="24"/>
        </w:rPr>
      </w:pPr>
      <w:r w:rsidRPr="00EA394C">
        <w:rPr>
          <w:sz w:val="24"/>
          <w:szCs w:val="24"/>
        </w:rPr>
        <w:t>Organización : Compañía  de Cemento  Inacesa( Bio-Bio).</w:t>
      </w:r>
    </w:p>
    <w:p w:rsidR="00AA7635" w:rsidRPr="00EA394C" w:rsidRDefault="00AA7635" w:rsidP="00AA7635">
      <w:proofErr w:type="gramStart"/>
      <w:r w:rsidRPr="00EA394C">
        <w:t>Periodo :</w:t>
      </w:r>
      <w:r w:rsidR="00317D31">
        <w:t>Diciembre</w:t>
      </w:r>
      <w:proofErr w:type="gramEnd"/>
      <w:r w:rsidR="00317D31">
        <w:t xml:space="preserve"> </w:t>
      </w:r>
      <w:r w:rsidRPr="00EA394C">
        <w:t xml:space="preserve"> 1991- Octubre 1999.</w:t>
      </w:r>
    </w:p>
    <w:p w:rsidR="00AA7635" w:rsidRDefault="00AA7635" w:rsidP="00AA7635">
      <w:r w:rsidRPr="00EA394C">
        <w:t xml:space="preserve">Cargo </w:t>
      </w:r>
      <w:r w:rsidR="00AF2823" w:rsidRPr="00EA394C">
        <w:t>: Jefe</w:t>
      </w:r>
      <w:r w:rsidRPr="00EA394C">
        <w:t xml:space="preserve"> turno Mina, Planificador  mina, ingeniero  calculista   de explosivo.</w:t>
      </w:r>
    </w:p>
    <w:p w:rsidR="00CB1C04" w:rsidRDefault="00C00CF2" w:rsidP="00AA7635">
      <w:r w:rsidRPr="00CB1C04">
        <w:rPr>
          <w:b/>
        </w:rPr>
        <w:t>Función</w:t>
      </w:r>
      <w:r w:rsidR="00CB1C04" w:rsidRPr="00CB1C04">
        <w:rPr>
          <w:b/>
        </w:rPr>
        <w:t xml:space="preserve">  General</w:t>
      </w:r>
      <w:r w:rsidR="00CB1C04" w:rsidRPr="00CB1C04">
        <w:t>: Mantener</w:t>
      </w:r>
      <w:r w:rsidR="00CB1C04">
        <w:rPr>
          <w:b/>
        </w:rPr>
        <w:t xml:space="preserve"> </w:t>
      </w:r>
      <w:r w:rsidR="006024EF" w:rsidRPr="00EA394C">
        <w:t xml:space="preserve"> </w:t>
      </w:r>
      <w:r w:rsidR="00CB1C04">
        <w:t xml:space="preserve">control  de personal  y del recurso  material  y económico. </w:t>
      </w:r>
      <w:r w:rsidR="00CB1C04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Controlar </w:t>
      </w:r>
      <w:r w:rsid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que  se  logre  </w:t>
      </w:r>
      <w:r w:rsidR="00CB1C04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el cumplimiento de las metas diarias</w:t>
      </w:r>
      <w:r w:rsid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y mensuales (Plan Operacional), sin pasar  por  alto estándares  de seguridad  establecidos. </w:t>
      </w:r>
      <w:r w:rsidR="00CB1C04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Controlar el cumplimiento del plan operacional</w:t>
      </w:r>
      <w:r w:rsid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planificado y s</w:t>
      </w:r>
      <w:r w:rsidR="00CB1C04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upervisar el rendimiento, productividad</w:t>
      </w:r>
      <w:r w:rsid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y el desempeño de las personas en el  turno. Dar  cumplimiento  a las </w:t>
      </w:r>
      <w:r w:rsidR="00CB1C04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políticas, normas y procedimientos</w:t>
      </w:r>
      <w:r w:rsid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que están </w:t>
      </w:r>
      <w:r w:rsidR="00CB1C04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relacionados con Seguridad, Salud Ocupacional, Medio Ambiente</w:t>
      </w:r>
      <w:r w:rsid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.</w:t>
      </w:r>
    </w:p>
    <w:p w:rsidR="00AA7635" w:rsidRPr="00EA394C" w:rsidRDefault="000F69B7" w:rsidP="00AA7635">
      <w:r>
        <w:t>Control</w:t>
      </w:r>
      <w:r w:rsidR="0049609A">
        <w:t xml:space="preserve">  logístico</w:t>
      </w:r>
      <w:r w:rsidR="007D2694">
        <w:t xml:space="preserve"> de camiones de carretera para el envío  de mineral a fabrica(25 camiones).</w:t>
      </w:r>
    </w:p>
    <w:p w:rsidR="00AA7635" w:rsidRDefault="006024EF" w:rsidP="00AA7635">
      <w:r w:rsidRPr="00780279">
        <w:rPr>
          <w:b/>
        </w:rPr>
        <w:t>Logro</w:t>
      </w:r>
      <w:r w:rsidR="006527E1" w:rsidRPr="00780279">
        <w:rPr>
          <w:b/>
        </w:rPr>
        <w:t>:</w:t>
      </w:r>
      <w:r w:rsidR="006527E1" w:rsidRPr="00EA394C">
        <w:t xml:space="preserve"> Realizo</w:t>
      </w:r>
      <w:r w:rsidRPr="00EA394C">
        <w:t xml:space="preserve">  estudio – análisis de la roca</w:t>
      </w:r>
      <w:r w:rsidR="00CB193A">
        <w:t>-</w:t>
      </w:r>
      <w:r w:rsidRPr="00EA394C">
        <w:t xml:space="preserve"> lo que significo un mejoramiento en la fragmentación </w:t>
      </w:r>
      <w:r w:rsidR="00CB193A">
        <w:t xml:space="preserve"> y significo </w:t>
      </w:r>
      <w:r w:rsidRPr="00EA394C">
        <w:t>bajar  insumos( Anfo) en un  20%.</w:t>
      </w:r>
    </w:p>
    <w:p w:rsidR="00504AF0" w:rsidRPr="00EA394C" w:rsidRDefault="00504AF0" w:rsidP="00AA7635"/>
    <w:p w:rsidR="00504615" w:rsidRPr="00EA394C" w:rsidRDefault="00AF2823" w:rsidP="00504615">
      <w:pPr>
        <w:rPr>
          <w:sz w:val="24"/>
          <w:szCs w:val="24"/>
        </w:rPr>
      </w:pPr>
      <w:r w:rsidRPr="00EA394C">
        <w:rPr>
          <w:sz w:val="24"/>
          <w:szCs w:val="24"/>
        </w:rPr>
        <w:t>Organización:</w:t>
      </w:r>
      <w:r w:rsidR="00504615" w:rsidRPr="00EA394C">
        <w:rPr>
          <w:sz w:val="24"/>
          <w:szCs w:val="24"/>
        </w:rPr>
        <w:t xml:space="preserve"> Compañía  Minera  </w:t>
      </w:r>
      <w:r w:rsidR="00B80B5C">
        <w:rPr>
          <w:sz w:val="24"/>
          <w:szCs w:val="24"/>
        </w:rPr>
        <w:t>S.Q.M</w:t>
      </w:r>
      <w:r w:rsidR="00504615" w:rsidRPr="00EA394C">
        <w:rPr>
          <w:sz w:val="24"/>
          <w:szCs w:val="24"/>
        </w:rPr>
        <w:t xml:space="preserve">. </w:t>
      </w:r>
    </w:p>
    <w:p w:rsidR="00504615" w:rsidRPr="00EA394C" w:rsidRDefault="00504615" w:rsidP="00504615">
      <w:r w:rsidRPr="00EA394C">
        <w:t>Periodo :Junio  1986- Noviembre 1991.</w:t>
      </w:r>
    </w:p>
    <w:p w:rsidR="00504615" w:rsidRPr="00EA394C" w:rsidRDefault="00AF2823" w:rsidP="00504615">
      <w:r w:rsidRPr="00EA394C">
        <w:t>Cargo: Jefe</w:t>
      </w:r>
      <w:r w:rsidR="00504615" w:rsidRPr="00EA394C">
        <w:t xml:space="preserve"> turno</w:t>
      </w:r>
      <w:r w:rsidR="00D72756">
        <w:t xml:space="preserve"> operaciones m</w:t>
      </w:r>
      <w:r w:rsidR="00504615" w:rsidRPr="00EA394C">
        <w:t>ina, Jefe  de perforación y tronadura.</w:t>
      </w:r>
    </w:p>
    <w:p w:rsidR="00F53BA9" w:rsidRDefault="00AF2823" w:rsidP="00F53BA9">
      <w:r w:rsidRPr="00C42C4B">
        <w:rPr>
          <w:b/>
        </w:rPr>
        <w:t>Función</w:t>
      </w:r>
      <w:r w:rsidR="00504615" w:rsidRPr="00C42C4B">
        <w:rPr>
          <w:b/>
        </w:rPr>
        <w:t xml:space="preserve">  general:</w:t>
      </w:r>
      <w:r w:rsidR="00504615" w:rsidRPr="00EA394C">
        <w:t xml:space="preserve"> Liderar  </w:t>
      </w:r>
      <w:r w:rsidR="00504AF0">
        <w:t xml:space="preserve">y controlar </w:t>
      </w:r>
      <w:r w:rsidR="00504615" w:rsidRPr="00EA394C">
        <w:t xml:space="preserve"> la operación </w:t>
      </w:r>
      <w:r w:rsidR="00EC7777" w:rsidRPr="00EA394C">
        <w:t>minera (carguío</w:t>
      </w:r>
      <w:r w:rsidR="00504615" w:rsidRPr="00EA394C">
        <w:t xml:space="preserve"> y </w:t>
      </w:r>
      <w:r w:rsidRPr="00EA394C">
        <w:t>transporte,</w:t>
      </w:r>
      <w:r w:rsidR="00504615" w:rsidRPr="00EA394C">
        <w:t xml:space="preserve"> perforación y tronadura</w:t>
      </w:r>
      <w:r w:rsidR="00767C8D" w:rsidRPr="00EA394C">
        <w:t>)</w:t>
      </w:r>
      <w:r w:rsidR="00A37875" w:rsidRPr="00A37875">
        <w:rPr>
          <w:rFonts w:cstheme="minorHAnsi"/>
          <w:color w:val="000000"/>
          <w:shd w:val="clear" w:color="auto" w:fill="FFFFFF"/>
        </w:rPr>
        <w:t xml:space="preserve"> </w:t>
      </w:r>
      <w:r w:rsidR="00A37875" w:rsidRPr="00FE0A74">
        <w:rPr>
          <w:rFonts w:cstheme="minorHAnsi"/>
          <w:color w:val="000000"/>
          <w:shd w:val="clear" w:color="auto" w:fill="FFFFFF"/>
        </w:rPr>
        <w:t xml:space="preserve"> garantizar que los trabajos sean ejecutados de manera segura</w:t>
      </w:r>
      <w:r w:rsidR="00F53BA9">
        <w:rPr>
          <w:rFonts w:cstheme="minorHAnsi"/>
          <w:color w:val="000000"/>
          <w:shd w:val="clear" w:color="auto" w:fill="FFFFFF"/>
        </w:rPr>
        <w:t>.</w:t>
      </w:r>
      <w:r w:rsidR="00F53BA9" w:rsidRPr="00F53BA9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</w:t>
      </w:r>
      <w:r w:rsidR="00F53BA9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Controlar el cumplimiento del plan operacional</w:t>
      </w:r>
      <w:r w:rsidR="00F53BA9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planificado y s</w:t>
      </w:r>
      <w:r w:rsidR="00F53BA9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upervisar el rendimiento, productividad</w:t>
      </w:r>
      <w:r w:rsidR="00F53BA9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y el </w:t>
      </w:r>
      <w:r w:rsidR="00F53BA9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lastRenderedPageBreak/>
        <w:t xml:space="preserve">desempeño de las personas en el  turno. Controlar  las </w:t>
      </w:r>
      <w:r w:rsidR="00F53BA9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políticas, normas y procedimientos</w:t>
      </w:r>
      <w:r w:rsidR="00F53BA9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que están </w:t>
      </w:r>
      <w:r w:rsidR="00F53BA9" w:rsidRPr="00CB1C04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 xml:space="preserve"> relacionados con Seguridad, Salud Ocupacional, Medio Ambiente</w:t>
      </w:r>
      <w:r w:rsidR="00F53BA9">
        <w:rPr>
          <w:rFonts w:ascii="Helvetica" w:eastAsia="Times New Roman" w:hAnsi="Helvetica" w:cs="Helvetica"/>
          <w:color w:val="000000"/>
          <w:sz w:val="20"/>
          <w:szCs w:val="20"/>
          <w:lang w:eastAsia="es-CL"/>
        </w:rPr>
        <w:t>.</w:t>
      </w:r>
    </w:p>
    <w:p w:rsidR="00504615" w:rsidRPr="00EA394C" w:rsidRDefault="006024EF" w:rsidP="00504615">
      <w:r w:rsidRPr="00C42C4B">
        <w:rPr>
          <w:b/>
        </w:rPr>
        <w:t>Logro:</w:t>
      </w:r>
      <w:r w:rsidRPr="00EA394C">
        <w:t xml:space="preserve"> Realizo  estudio de </w:t>
      </w:r>
      <w:r w:rsidR="00CB193A">
        <w:t xml:space="preserve"> </w:t>
      </w:r>
      <w:r w:rsidRPr="00EA394C">
        <w:t>perforación</w:t>
      </w:r>
      <w:r w:rsidR="00F46053">
        <w:t xml:space="preserve">(Remplazo equipos </w:t>
      </w:r>
      <w:r w:rsidR="00234EAC">
        <w:t>perforación</w:t>
      </w:r>
      <w:r w:rsidRPr="00EA394C">
        <w:t xml:space="preserve"> neumática  a hidráulica</w:t>
      </w:r>
      <w:r w:rsidR="00F46053">
        <w:t xml:space="preserve">).Con el tiempo </w:t>
      </w:r>
      <w:r w:rsidRPr="00EA394C">
        <w:t xml:space="preserve"> sé que implemento  y significo bajar  costos en  la perforación mina(tesis</w:t>
      </w:r>
      <w:r w:rsidR="00F46053">
        <w:t xml:space="preserve"> de grado</w:t>
      </w:r>
      <w:r w:rsidRPr="00EA394C">
        <w:t>)</w:t>
      </w:r>
      <w:r w:rsidR="00F46053">
        <w:t xml:space="preserve">en </w:t>
      </w:r>
      <w:r w:rsidRPr="00EA394C">
        <w:t xml:space="preserve"> un 20%.</w:t>
      </w:r>
    </w:p>
    <w:p w:rsidR="00BD02C2" w:rsidRPr="00EA394C" w:rsidRDefault="00BD02C2"/>
    <w:p w:rsidR="000F4898" w:rsidRPr="0083393C" w:rsidRDefault="000F4898" w:rsidP="00E8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3393C">
        <w:rPr>
          <w:b/>
          <w:sz w:val="24"/>
          <w:szCs w:val="24"/>
        </w:rPr>
        <w:t>ANTECEDENTES  ACADEMICOS</w:t>
      </w:r>
    </w:p>
    <w:p w:rsidR="000F4898" w:rsidRPr="00AF2823" w:rsidRDefault="000F4898">
      <w:r w:rsidRPr="00AF2823">
        <w:t xml:space="preserve">1981- 1985   Ingeniero   de Ejecución en </w:t>
      </w:r>
      <w:r w:rsidR="00504AF0">
        <w:t>M</w:t>
      </w:r>
      <w:r w:rsidRPr="00AF2823">
        <w:t>inas</w:t>
      </w:r>
      <w:r w:rsidR="00C36C9C">
        <w:t>.  Universidad de Antofagasta.</w:t>
      </w:r>
      <w:r w:rsidRPr="00AF2823">
        <w:t xml:space="preserve"> </w:t>
      </w:r>
    </w:p>
    <w:p w:rsidR="00B8558D" w:rsidRPr="00AF2823" w:rsidRDefault="000F4898">
      <w:r w:rsidRPr="00AF2823">
        <w:t xml:space="preserve">1993- 1997  Ingeniero  </w:t>
      </w:r>
      <w:r w:rsidR="00504AF0">
        <w:t>C</w:t>
      </w:r>
      <w:r w:rsidRPr="00AF2823">
        <w:t xml:space="preserve">ivil  </w:t>
      </w:r>
      <w:r w:rsidR="00504AF0">
        <w:t>I</w:t>
      </w:r>
      <w:r w:rsidRPr="00AF2823">
        <w:t>ndustrial</w:t>
      </w:r>
      <w:r w:rsidR="009D5228">
        <w:t>,</w:t>
      </w:r>
      <w:r w:rsidRPr="00AF2823">
        <w:t xml:space="preserve"> mención minas</w:t>
      </w:r>
      <w:r w:rsidR="00C36C9C">
        <w:t>. Universidad de Antofagasta.</w:t>
      </w:r>
    </w:p>
    <w:p w:rsidR="000F4898" w:rsidRDefault="00C36C9C">
      <w:r>
        <w:t>1976- 1979 Enseñanza</w:t>
      </w:r>
      <w:r w:rsidR="000F4898" w:rsidRPr="00AF2823">
        <w:t xml:space="preserve">  Media</w:t>
      </w:r>
      <w:r>
        <w:t>.</w:t>
      </w:r>
      <w:r w:rsidR="000F4898" w:rsidRPr="00AF2823">
        <w:t xml:space="preserve"> </w:t>
      </w:r>
      <w:r>
        <w:t xml:space="preserve"> Colegio A-4 , </w:t>
      </w:r>
      <w:r w:rsidR="00234EAC">
        <w:t>María</w:t>
      </w:r>
      <w:r>
        <w:t xml:space="preserve"> Elena.</w:t>
      </w:r>
    </w:p>
    <w:p w:rsidR="00961C35" w:rsidRDefault="00961C35"/>
    <w:p w:rsidR="000F4898" w:rsidRPr="00AF2823" w:rsidRDefault="000F4898" w:rsidP="00E8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AF2823">
        <w:rPr>
          <w:b/>
          <w:sz w:val="24"/>
          <w:szCs w:val="24"/>
        </w:rPr>
        <w:t>INFORMACION  ADICIONAL</w:t>
      </w:r>
    </w:p>
    <w:p w:rsidR="000F4898" w:rsidRPr="00EA394C" w:rsidRDefault="00AF2823">
      <w:r w:rsidRPr="00EA394C">
        <w:t>IDIOMAS: Ingles</w:t>
      </w:r>
      <w:r w:rsidR="0083393C" w:rsidRPr="00EA394C">
        <w:t xml:space="preserve">  </w:t>
      </w:r>
      <w:r w:rsidR="008C4FA4" w:rsidRPr="00EA394C">
        <w:t xml:space="preserve">oral </w:t>
      </w:r>
      <w:r w:rsidR="0083393C" w:rsidRPr="00EA394C">
        <w:t xml:space="preserve"> y </w:t>
      </w:r>
      <w:r w:rsidR="008C4FA4" w:rsidRPr="00EA394C">
        <w:t>escrito, nivel básico.</w:t>
      </w:r>
    </w:p>
    <w:p w:rsidR="000F4898" w:rsidRPr="00EA394C" w:rsidRDefault="000F4898">
      <w:r w:rsidRPr="00EA394C">
        <w:t>SOFTWARE:</w:t>
      </w:r>
      <w:r w:rsidR="0083393C" w:rsidRPr="00EA394C">
        <w:t xml:space="preserve"> </w:t>
      </w:r>
      <w:r w:rsidR="008C4FA4" w:rsidRPr="00EA394C">
        <w:t>MS OFFICES, nivel</w:t>
      </w:r>
      <w:r w:rsidR="00797547" w:rsidRPr="00EA394C">
        <w:t xml:space="preserve"> avanzado</w:t>
      </w:r>
      <w:r w:rsidR="008C4FA4" w:rsidRPr="00EA394C">
        <w:t>. SAP</w:t>
      </w:r>
      <w:r w:rsidR="002F5587">
        <w:t>.</w:t>
      </w:r>
      <w:r w:rsidR="008C4FA4" w:rsidRPr="00EA394C">
        <w:t xml:space="preserve"> </w:t>
      </w:r>
    </w:p>
    <w:p w:rsidR="00546E9E" w:rsidRPr="00EA394C" w:rsidRDefault="00546E9E">
      <w:r w:rsidRPr="00EA394C">
        <w:t xml:space="preserve">Software  de </w:t>
      </w:r>
      <w:r w:rsidR="00AF2823" w:rsidRPr="00EA394C">
        <w:t>Gestión</w:t>
      </w:r>
      <w:r w:rsidRPr="00EA394C">
        <w:t xml:space="preserve"> minera Dispatch.</w:t>
      </w:r>
    </w:p>
    <w:p w:rsidR="00546E9E" w:rsidRDefault="00546E9E">
      <w:r w:rsidRPr="00EA394C">
        <w:t>Software  de plan</w:t>
      </w:r>
      <w:r>
        <w:t>ificación</w:t>
      </w:r>
      <w:r w:rsidR="004F5A4B">
        <w:t xml:space="preserve"> Minera :</w:t>
      </w:r>
      <w:r>
        <w:t xml:space="preserve"> Data  Mina. </w:t>
      </w:r>
    </w:p>
    <w:p w:rsidR="00E6081F" w:rsidRDefault="00E6081F">
      <w:r>
        <w:t>Usos de herramienta  1sap para control-investigación  de Incidente.</w:t>
      </w:r>
    </w:p>
    <w:p w:rsidR="000F4898" w:rsidRDefault="00546E9E">
      <w:r>
        <w:rPr>
          <w:b/>
        </w:rPr>
        <w:t>O</w:t>
      </w:r>
      <w:r w:rsidR="000F4898">
        <w:rPr>
          <w:b/>
        </w:rPr>
        <w:t>TROS</w:t>
      </w:r>
      <w:r w:rsidR="00AF2823">
        <w:rPr>
          <w:b/>
        </w:rPr>
        <w:t xml:space="preserve">: </w:t>
      </w:r>
      <w:r w:rsidR="00AF2823" w:rsidRPr="00EA394C">
        <w:t>Con</w:t>
      </w:r>
      <w:r w:rsidRPr="00EA394C">
        <w:t xml:space="preserve">  c</w:t>
      </w:r>
      <w:r w:rsidRPr="00AF2823">
        <w:t xml:space="preserve">onocimiento  y experiencia  en  topografía de </w:t>
      </w:r>
      <w:r w:rsidR="00AF2823" w:rsidRPr="00AF2823">
        <w:t>minas (</w:t>
      </w:r>
      <w:r w:rsidRPr="00AF2823">
        <w:t xml:space="preserve"> cubicaciones</w:t>
      </w:r>
      <w:r w:rsidR="004F5A4B">
        <w:t>, avance mina</w:t>
      </w:r>
      <w:r w:rsidRPr="00AF2823">
        <w:t>) empleando  instrumento  topográficos.</w:t>
      </w:r>
    </w:p>
    <w:p w:rsidR="000B0E41" w:rsidRDefault="000B0E41">
      <w:r>
        <w:t>Licencia  conducir : Clase B, al  día.</w:t>
      </w:r>
    </w:p>
    <w:p w:rsidR="00546E9E" w:rsidRDefault="00546E9E">
      <w:pPr>
        <w:rPr>
          <w:b/>
        </w:rPr>
      </w:pPr>
    </w:p>
    <w:p w:rsidR="000F4898" w:rsidRPr="00AF2823" w:rsidRDefault="000F4898" w:rsidP="00E8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AF2823">
        <w:rPr>
          <w:b/>
          <w:sz w:val="24"/>
          <w:szCs w:val="24"/>
        </w:rPr>
        <w:t>SEMINARIOS  Y CURSOS</w:t>
      </w:r>
    </w:p>
    <w:p w:rsidR="00546E9E" w:rsidRDefault="00AF2823">
      <w:r w:rsidRPr="00AF2823">
        <w:t>Evaluación</w:t>
      </w:r>
      <w:r w:rsidR="00546E9E" w:rsidRPr="00AF2823">
        <w:t xml:space="preserve"> de proyectos  mineros, U de Antofagasta. 1994</w:t>
      </w:r>
    </w:p>
    <w:p w:rsidR="00F663C1" w:rsidRPr="00AF2823" w:rsidRDefault="00F663C1">
      <w:r>
        <w:t>Uso  de explosivos  Industriales – Enaex .1998</w:t>
      </w:r>
    </w:p>
    <w:p w:rsidR="00546E9E" w:rsidRPr="00AF2823" w:rsidRDefault="00AF2823">
      <w:r w:rsidRPr="00AF2823">
        <w:t>Prevención</w:t>
      </w:r>
      <w:r w:rsidR="00546E9E" w:rsidRPr="00AF2823">
        <w:t xml:space="preserve"> de riesgos – sedunor . 1995</w:t>
      </w:r>
    </w:p>
    <w:p w:rsidR="00546E9E" w:rsidRPr="00AF2823" w:rsidRDefault="00AF2823">
      <w:r w:rsidRPr="00AF2823">
        <w:t>Evaluación</w:t>
      </w:r>
      <w:r w:rsidR="00546E9E" w:rsidRPr="00AF2823">
        <w:t xml:space="preserve"> de </w:t>
      </w:r>
      <w:r w:rsidRPr="00AF2823">
        <w:t xml:space="preserve">proyectos. </w:t>
      </w:r>
      <w:r w:rsidR="00546E9E" w:rsidRPr="00AF2823">
        <w:t xml:space="preserve">U de </w:t>
      </w:r>
      <w:r w:rsidRPr="00AF2823">
        <w:t>Anto</w:t>
      </w:r>
      <w:r>
        <w:t>fa</w:t>
      </w:r>
      <w:r w:rsidRPr="00AF2823">
        <w:t xml:space="preserve">gasta. </w:t>
      </w:r>
      <w:r w:rsidR="00546E9E" w:rsidRPr="00AF2823">
        <w:t>1996</w:t>
      </w:r>
    </w:p>
    <w:p w:rsidR="00546E9E" w:rsidRPr="00AF2823" w:rsidRDefault="00AF2823">
      <w:r w:rsidRPr="00AF2823">
        <w:t>Evaluación</w:t>
      </w:r>
      <w:r w:rsidR="00546E9E" w:rsidRPr="00AF2823">
        <w:t xml:space="preserve"> de </w:t>
      </w:r>
      <w:r w:rsidRPr="00AF2823">
        <w:t xml:space="preserve">reservas. </w:t>
      </w:r>
      <w:r w:rsidR="00546E9E" w:rsidRPr="00AF2823">
        <w:t xml:space="preserve">Seminario  U de </w:t>
      </w:r>
      <w:r w:rsidRPr="00AF2823">
        <w:t xml:space="preserve">Chile. </w:t>
      </w:r>
      <w:r w:rsidR="00546E9E" w:rsidRPr="00AF2823">
        <w:t>2001.</w:t>
      </w:r>
    </w:p>
    <w:p w:rsidR="00546E9E" w:rsidRDefault="00546E9E">
      <w:r w:rsidRPr="00AF2823">
        <w:lastRenderedPageBreak/>
        <w:t xml:space="preserve">Administrador  de contrato. </w:t>
      </w:r>
      <w:r w:rsidR="00AF2823" w:rsidRPr="00AF2823">
        <w:t>Capacitación</w:t>
      </w:r>
      <w:r w:rsidRPr="00AF2823">
        <w:t xml:space="preserve">  interna Minera Escondida</w:t>
      </w:r>
      <w:r w:rsidR="00063517" w:rsidRPr="00AF2823">
        <w:t>. 2010.</w:t>
      </w:r>
    </w:p>
    <w:p w:rsidR="003B55F7" w:rsidRDefault="003B55F7">
      <w:r>
        <w:t xml:space="preserve">Seminario de Manejo de conflictos, Minera Escondida. </w:t>
      </w:r>
      <w:r w:rsidR="006258A5">
        <w:t>2009.</w:t>
      </w:r>
    </w:p>
    <w:p w:rsidR="006258A5" w:rsidRDefault="006258A5">
      <w:r>
        <w:t>Liderazgo  de personal, Minera  Escondida. 2001.</w:t>
      </w:r>
    </w:p>
    <w:p w:rsidR="00063517" w:rsidRDefault="00063517">
      <w:r w:rsidRPr="00AF2823">
        <w:t xml:space="preserve">Sistema  de  </w:t>
      </w:r>
      <w:r w:rsidR="00AF2823" w:rsidRPr="00AF2823">
        <w:t>gestión</w:t>
      </w:r>
      <w:r w:rsidRPr="00AF2823">
        <w:t xml:space="preserve">  Dispatch . </w:t>
      </w:r>
      <w:r w:rsidR="00821FFF" w:rsidRPr="00AF2823">
        <w:t>Minera</w:t>
      </w:r>
      <w:r w:rsidRPr="00AF2823">
        <w:t xml:space="preserve">  el </w:t>
      </w:r>
      <w:r w:rsidR="002F5587">
        <w:t>A</w:t>
      </w:r>
      <w:r w:rsidRPr="00AF2823">
        <w:t>bra 2002.</w:t>
      </w:r>
    </w:p>
    <w:p w:rsidR="00910773" w:rsidRDefault="00910773"/>
    <w:p w:rsidR="00FB165E" w:rsidRPr="00D1525D" w:rsidRDefault="00FB165E">
      <w:pPr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</w:t>
      </w:r>
      <w:r w:rsidRPr="00FB165E">
        <w:rPr>
          <w:b/>
          <w:sz w:val="24"/>
          <w:szCs w:val="24"/>
        </w:rPr>
        <w:t>Francisco  Curiqueo  León</w:t>
      </w:r>
      <w:r w:rsidR="00D1525D" w:rsidRPr="00D1525D">
        <w:rPr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D1525D">
        <w:rPr>
          <w:b/>
          <w:sz w:val="18"/>
          <w:szCs w:val="18"/>
        </w:rPr>
        <w:t xml:space="preserve">                                                       </w:t>
      </w:r>
      <w:r w:rsidR="00D1525D" w:rsidRPr="00D1525D">
        <w:rPr>
          <w:b/>
          <w:sz w:val="18"/>
          <w:szCs w:val="18"/>
        </w:rPr>
        <w:t xml:space="preserve">   </w:t>
      </w:r>
      <w:r w:rsidRPr="00D1525D">
        <w:rPr>
          <w:b/>
          <w:sz w:val="18"/>
          <w:szCs w:val="18"/>
        </w:rPr>
        <w:t xml:space="preserve"> </w:t>
      </w:r>
      <w:r w:rsidR="00540358">
        <w:rPr>
          <w:b/>
          <w:sz w:val="18"/>
          <w:szCs w:val="18"/>
        </w:rPr>
        <w:t>Diciembre</w:t>
      </w:r>
      <w:r w:rsidR="00D1525D" w:rsidRPr="00D1525D">
        <w:rPr>
          <w:b/>
          <w:sz w:val="18"/>
          <w:szCs w:val="18"/>
        </w:rPr>
        <w:t xml:space="preserve"> </w:t>
      </w:r>
      <w:r w:rsidR="00B612D0" w:rsidRPr="00D1525D">
        <w:rPr>
          <w:b/>
          <w:sz w:val="18"/>
          <w:szCs w:val="18"/>
        </w:rPr>
        <w:t xml:space="preserve"> </w:t>
      </w:r>
      <w:r w:rsidRPr="00D1525D">
        <w:rPr>
          <w:b/>
          <w:sz w:val="18"/>
          <w:szCs w:val="18"/>
        </w:rPr>
        <w:t>2016</w:t>
      </w:r>
    </w:p>
    <w:p w:rsidR="00B8558D" w:rsidRDefault="00B8558D">
      <w:pPr>
        <w:rPr>
          <w:b/>
        </w:rPr>
      </w:pPr>
    </w:p>
    <w:p w:rsidR="00714FC2" w:rsidRDefault="00714FC2">
      <w:pPr>
        <w:rPr>
          <w:b/>
        </w:rPr>
      </w:pPr>
    </w:p>
    <w:p w:rsidR="00714FC2" w:rsidRDefault="00714FC2">
      <w:pPr>
        <w:rPr>
          <w:b/>
        </w:rPr>
      </w:pPr>
    </w:p>
    <w:p w:rsidR="00714FC2" w:rsidRDefault="00714FC2">
      <w:pPr>
        <w:rPr>
          <w:b/>
        </w:rPr>
      </w:pPr>
    </w:p>
    <w:p w:rsidR="00714FC2" w:rsidRDefault="00714FC2">
      <w:pPr>
        <w:rPr>
          <w:b/>
        </w:rPr>
      </w:pPr>
    </w:p>
    <w:sectPr w:rsidR="00714FC2" w:rsidSect="00E22A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6248"/>
    <w:multiLevelType w:val="multilevel"/>
    <w:tmpl w:val="624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55BF8"/>
    <w:multiLevelType w:val="multilevel"/>
    <w:tmpl w:val="E460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E7EF7"/>
    <w:multiLevelType w:val="multilevel"/>
    <w:tmpl w:val="164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41939"/>
    <w:multiLevelType w:val="multilevel"/>
    <w:tmpl w:val="AF96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A36A4"/>
    <w:multiLevelType w:val="multilevel"/>
    <w:tmpl w:val="8F98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D8F"/>
    <w:rsid w:val="00030250"/>
    <w:rsid w:val="00032671"/>
    <w:rsid w:val="00036364"/>
    <w:rsid w:val="00042135"/>
    <w:rsid w:val="00063517"/>
    <w:rsid w:val="00064413"/>
    <w:rsid w:val="00081621"/>
    <w:rsid w:val="000A69F9"/>
    <w:rsid w:val="000B0E41"/>
    <w:rsid w:val="000B21B0"/>
    <w:rsid w:val="000B2D3C"/>
    <w:rsid w:val="000B3B98"/>
    <w:rsid w:val="000C6BA8"/>
    <w:rsid w:val="000E31F7"/>
    <w:rsid w:val="000E77EF"/>
    <w:rsid w:val="000F4898"/>
    <w:rsid w:val="000F69B7"/>
    <w:rsid w:val="001017EF"/>
    <w:rsid w:val="00123EA9"/>
    <w:rsid w:val="00126A38"/>
    <w:rsid w:val="00142E0F"/>
    <w:rsid w:val="00151EBE"/>
    <w:rsid w:val="001545DF"/>
    <w:rsid w:val="0015751C"/>
    <w:rsid w:val="00161A8B"/>
    <w:rsid w:val="001B44AD"/>
    <w:rsid w:val="001C5F5B"/>
    <w:rsid w:val="001C648E"/>
    <w:rsid w:val="001C7D8F"/>
    <w:rsid w:val="001D615A"/>
    <w:rsid w:val="001F0147"/>
    <w:rsid w:val="001F5671"/>
    <w:rsid w:val="001F5730"/>
    <w:rsid w:val="00201B71"/>
    <w:rsid w:val="002102A8"/>
    <w:rsid w:val="002122EF"/>
    <w:rsid w:val="0021548F"/>
    <w:rsid w:val="00224B3C"/>
    <w:rsid w:val="00234EAC"/>
    <w:rsid w:val="00240665"/>
    <w:rsid w:val="002547B1"/>
    <w:rsid w:val="00292325"/>
    <w:rsid w:val="00293F7C"/>
    <w:rsid w:val="002C7523"/>
    <w:rsid w:val="002D6ED0"/>
    <w:rsid w:val="002F5587"/>
    <w:rsid w:val="00303958"/>
    <w:rsid w:val="0031591E"/>
    <w:rsid w:val="00317D31"/>
    <w:rsid w:val="003205AD"/>
    <w:rsid w:val="003428A5"/>
    <w:rsid w:val="003B55F7"/>
    <w:rsid w:val="003D344B"/>
    <w:rsid w:val="003D4D29"/>
    <w:rsid w:val="003E2405"/>
    <w:rsid w:val="003F556E"/>
    <w:rsid w:val="00411C5E"/>
    <w:rsid w:val="004433ED"/>
    <w:rsid w:val="004469EA"/>
    <w:rsid w:val="0046530B"/>
    <w:rsid w:val="00475B86"/>
    <w:rsid w:val="00480D3C"/>
    <w:rsid w:val="0049609A"/>
    <w:rsid w:val="004A41B2"/>
    <w:rsid w:val="004D0D27"/>
    <w:rsid w:val="004E10A8"/>
    <w:rsid w:val="004E1E25"/>
    <w:rsid w:val="004F5A4B"/>
    <w:rsid w:val="004F714F"/>
    <w:rsid w:val="00504615"/>
    <w:rsid w:val="00504AF0"/>
    <w:rsid w:val="00530538"/>
    <w:rsid w:val="00540358"/>
    <w:rsid w:val="005414EA"/>
    <w:rsid w:val="00546E9E"/>
    <w:rsid w:val="0054799B"/>
    <w:rsid w:val="00590F14"/>
    <w:rsid w:val="005B1DDD"/>
    <w:rsid w:val="005C2C6B"/>
    <w:rsid w:val="005C4E04"/>
    <w:rsid w:val="005C754C"/>
    <w:rsid w:val="005D2567"/>
    <w:rsid w:val="005E403F"/>
    <w:rsid w:val="006024EF"/>
    <w:rsid w:val="006029D0"/>
    <w:rsid w:val="00625248"/>
    <w:rsid w:val="006258A5"/>
    <w:rsid w:val="00626766"/>
    <w:rsid w:val="00630B26"/>
    <w:rsid w:val="006412F0"/>
    <w:rsid w:val="006527E1"/>
    <w:rsid w:val="006628C2"/>
    <w:rsid w:val="00686C4C"/>
    <w:rsid w:val="00697352"/>
    <w:rsid w:val="006A1835"/>
    <w:rsid w:val="006D1AAD"/>
    <w:rsid w:val="006D1BC1"/>
    <w:rsid w:val="006E1271"/>
    <w:rsid w:val="006E2248"/>
    <w:rsid w:val="006F5625"/>
    <w:rsid w:val="00704B79"/>
    <w:rsid w:val="007139A8"/>
    <w:rsid w:val="00713AE0"/>
    <w:rsid w:val="00714FC2"/>
    <w:rsid w:val="00726D42"/>
    <w:rsid w:val="00764675"/>
    <w:rsid w:val="00764FD4"/>
    <w:rsid w:val="00767C8D"/>
    <w:rsid w:val="00780279"/>
    <w:rsid w:val="00784709"/>
    <w:rsid w:val="00790323"/>
    <w:rsid w:val="00797547"/>
    <w:rsid w:val="007B199B"/>
    <w:rsid w:val="007D2694"/>
    <w:rsid w:val="007F2C7C"/>
    <w:rsid w:val="007F7919"/>
    <w:rsid w:val="008122FB"/>
    <w:rsid w:val="00821FFF"/>
    <w:rsid w:val="00824AAC"/>
    <w:rsid w:val="00824D64"/>
    <w:rsid w:val="0083212F"/>
    <w:rsid w:val="0083393C"/>
    <w:rsid w:val="00860E3E"/>
    <w:rsid w:val="00887B0D"/>
    <w:rsid w:val="008C0C11"/>
    <w:rsid w:val="008C13A7"/>
    <w:rsid w:val="008C350F"/>
    <w:rsid w:val="008C4FA4"/>
    <w:rsid w:val="008D271B"/>
    <w:rsid w:val="008D74C5"/>
    <w:rsid w:val="008D74E9"/>
    <w:rsid w:val="00910773"/>
    <w:rsid w:val="00917C7B"/>
    <w:rsid w:val="009305C3"/>
    <w:rsid w:val="00954DB2"/>
    <w:rsid w:val="00961C35"/>
    <w:rsid w:val="009813FB"/>
    <w:rsid w:val="00997F54"/>
    <w:rsid w:val="009D4B92"/>
    <w:rsid w:val="009D5228"/>
    <w:rsid w:val="009E2659"/>
    <w:rsid w:val="009E4150"/>
    <w:rsid w:val="009F1DD1"/>
    <w:rsid w:val="009F4B55"/>
    <w:rsid w:val="00A02098"/>
    <w:rsid w:val="00A13196"/>
    <w:rsid w:val="00A205E1"/>
    <w:rsid w:val="00A33EA5"/>
    <w:rsid w:val="00A37875"/>
    <w:rsid w:val="00AA1975"/>
    <w:rsid w:val="00AA4F49"/>
    <w:rsid w:val="00AA7635"/>
    <w:rsid w:val="00AB0F27"/>
    <w:rsid w:val="00AD1FAF"/>
    <w:rsid w:val="00AF2823"/>
    <w:rsid w:val="00AF5424"/>
    <w:rsid w:val="00B13103"/>
    <w:rsid w:val="00B20916"/>
    <w:rsid w:val="00B20D97"/>
    <w:rsid w:val="00B539E7"/>
    <w:rsid w:val="00B612D0"/>
    <w:rsid w:val="00B675E2"/>
    <w:rsid w:val="00B67E3E"/>
    <w:rsid w:val="00B8069D"/>
    <w:rsid w:val="00B80B5C"/>
    <w:rsid w:val="00B80BFA"/>
    <w:rsid w:val="00B8558D"/>
    <w:rsid w:val="00B85D8B"/>
    <w:rsid w:val="00B8738A"/>
    <w:rsid w:val="00BD02C2"/>
    <w:rsid w:val="00BE08B4"/>
    <w:rsid w:val="00BE3C49"/>
    <w:rsid w:val="00BE5C94"/>
    <w:rsid w:val="00BF7F2C"/>
    <w:rsid w:val="00C00CF2"/>
    <w:rsid w:val="00C06941"/>
    <w:rsid w:val="00C1767F"/>
    <w:rsid w:val="00C36C9C"/>
    <w:rsid w:val="00C42C4B"/>
    <w:rsid w:val="00C4704D"/>
    <w:rsid w:val="00C557D0"/>
    <w:rsid w:val="00C63972"/>
    <w:rsid w:val="00C737FE"/>
    <w:rsid w:val="00C74321"/>
    <w:rsid w:val="00C77E5D"/>
    <w:rsid w:val="00C85903"/>
    <w:rsid w:val="00CB193A"/>
    <w:rsid w:val="00CB1C04"/>
    <w:rsid w:val="00CB594C"/>
    <w:rsid w:val="00CC26FA"/>
    <w:rsid w:val="00CD7F1F"/>
    <w:rsid w:val="00D1525D"/>
    <w:rsid w:val="00D72756"/>
    <w:rsid w:val="00D904DF"/>
    <w:rsid w:val="00D92CF3"/>
    <w:rsid w:val="00DA05BC"/>
    <w:rsid w:val="00DA567E"/>
    <w:rsid w:val="00DB2227"/>
    <w:rsid w:val="00DB6445"/>
    <w:rsid w:val="00DD31DD"/>
    <w:rsid w:val="00DD4F12"/>
    <w:rsid w:val="00DF095D"/>
    <w:rsid w:val="00DF1793"/>
    <w:rsid w:val="00E0293F"/>
    <w:rsid w:val="00E13270"/>
    <w:rsid w:val="00E150D6"/>
    <w:rsid w:val="00E22A98"/>
    <w:rsid w:val="00E3730B"/>
    <w:rsid w:val="00E41CDB"/>
    <w:rsid w:val="00E55498"/>
    <w:rsid w:val="00E6081F"/>
    <w:rsid w:val="00E63358"/>
    <w:rsid w:val="00E76B92"/>
    <w:rsid w:val="00E82F31"/>
    <w:rsid w:val="00E8729E"/>
    <w:rsid w:val="00E912A7"/>
    <w:rsid w:val="00EA394C"/>
    <w:rsid w:val="00EC4D0C"/>
    <w:rsid w:val="00EC73B8"/>
    <w:rsid w:val="00EC7777"/>
    <w:rsid w:val="00EE6155"/>
    <w:rsid w:val="00F16F49"/>
    <w:rsid w:val="00F46053"/>
    <w:rsid w:val="00F513CA"/>
    <w:rsid w:val="00F53BA9"/>
    <w:rsid w:val="00F663C1"/>
    <w:rsid w:val="00F70383"/>
    <w:rsid w:val="00F756F3"/>
    <w:rsid w:val="00F763FB"/>
    <w:rsid w:val="00F81266"/>
    <w:rsid w:val="00F86EF0"/>
    <w:rsid w:val="00FA1130"/>
    <w:rsid w:val="00FA7397"/>
    <w:rsid w:val="00FB165E"/>
    <w:rsid w:val="00FD4166"/>
    <w:rsid w:val="00FD496D"/>
    <w:rsid w:val="00FE0A74"/>
    <w:rsid w:val="00FE1B81"/>
    <w:rsid w:val="00FE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1264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164</cp:revision>
  <dcterms:created xsi:type="dcterms:W3CDTF">2016-06-16T20:47:00Z</dcterms:created>
  <dcterms:modified xsi:type="dcterms:W3CDTF">2016-11-24T15:45:00Z</dcterms:modified>
</cp:coreProperties>
</file>